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61923"/>
          <w:sz w:val="56"/>
          <w:szCs w:val="56"/>
          <w:lang w:val="es-ES"/>
        </w:rPr>
      </w:pPr>
      <w:proofErr w:type="spellStart"/>
      <w:r>
        <w:rPr>
          <w:rFonts w:ascii="Arial" w:hAnsi="Arial" w:cs="Arial"/>
          <w:b/>
          <w:bCs/>
          <w:color w:val="161923"/>
          <w:sz w:val="56"/>
          <w:szCs w:val="56"/>
          <w:lang w:val="es-ES"/>
        </w:rPr>
        <w:t>Cooking</w:t>
      </w:r>
      <w:proofErr w:type="spellEnd"/>
      <w:r>
        <w:rPr>
          <w:rFonts w:ascii="Arial" w:hAnsi="Arial" w:cs="Arial"/>
          <w:b/>
          <w:bCs/>
          <w:color w:val="161923"/>
          <w:sz w:val="56"/>
          <w:szCs w:val="56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color w:val="161923"/>
          <w:sz w:val="56"/>
          <w:szCs w:val="56"/>
          <w:lang w:val="es-ES"/>
        </w:rPr>
        <w:t>Instructions</w:t>
      </w:r>
      <w:proofErr w:type="spellEnd"/>
    </w:p>
    <w:p w:rsidR="00957D34" w:rsidRDefault="00BD6AA4" w:rsidP="00BD6AA4">
      <w:r>
        <w:rPr>
          <w:rFonts w:ascii="Arial" w:hAnsi="Arial" w:cs="Arial"/>
          <w:b/>
          <w:bCs/>
          <w:sz w:val="47"/>
          <w:szCs w:val="47"/>
          <w:lang w:val="es-ES"/>
        </w:rPr>
        <w:t xml:space="preserve">English </w:t>
      </w:r>
      <w:proofErr w:type="spellStart"/>
      <w:r>
        <w:rPr>
          <w:rFonts w:ascii="Arial" w:hAnsi="Arial" w:cs="Arial"/>
          <w:b/>
          <w:bCs/>
          <w:sz w:val="47"/>
          <w:szCs w:val="47"/>
          <w:lang w:val="es-ES"/>
        </w:rPr>
        <w:t>Vocabulary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following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verbs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frequently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appear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when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reading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instructions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recipes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add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ingredients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together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;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one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ingredient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others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bake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oven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heat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barbecue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primarily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grill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fire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hot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coals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beat: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mix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quickly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continually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commonly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eggs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boil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heat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water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until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little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bubbles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form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break: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separate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smaller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parts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force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broil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vegetables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rack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extremely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high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temperature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carve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cut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slices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chop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cut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small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pieces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generally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vegetables.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combine: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two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more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things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together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prepare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heating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so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not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raw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crush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cause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separate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flatten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extreme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force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often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garlic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cut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separate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divide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knife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fry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putting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extremely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hot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oil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grate: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divide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small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parts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rubbing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serrated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surface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usually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cheese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grease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oil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butter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grill: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putting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grill; similar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barbecue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knead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press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stretch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dough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usually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making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bread.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mix: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combine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two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more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things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spoon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spatula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electric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mixer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measure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obtain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exact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quantity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melt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make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something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become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liquid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through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heating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microwave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heat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up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within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microwave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oven.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mince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grind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normally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small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pieces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A machine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often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used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this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open: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remove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top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from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can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jar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peel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take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skin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off of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fruits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vegetables.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pour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transfer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liquid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from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one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container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another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put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place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something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a particular position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location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roast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oven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over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fire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sauté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quickly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fry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placing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hot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oil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frying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pan.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scramble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mix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white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yellow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parts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eggs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together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while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a pan.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slice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cut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thin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wide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portions</w:t>
      </w:r>
      <w:proofErr w:type="spellEnd"/>
      <w:r>
        <w:rPr>
          <w:rFonts w:ascii="Arial" w:hAnsi="Arial" w:cs="Arial"/>
          <w:sz w:val="28"/>
          <w:szCs w:val="28"/>
          <w:lang w:val="es-ES"/>
        </w:rPr>
        <w:t>.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steam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placing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above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boiling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water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Steam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vapor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that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comes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from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hot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water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stir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>:</w:t>
      </w:r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mix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liquid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ingredients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moving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spoon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around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a circular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motion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stir</w:t>
      </w:r>
      <w:proofErr w:type="spellEnd"/>
      <w:r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fry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cook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small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pieces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of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moving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quickly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hot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oil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wash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immerse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food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water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make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sure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it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becomes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clean</w:t>
      </w:r>
      <w:proofErr w:type="spellEnd"/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es-ES"/>
        </w:rPr>
        <w:t>weigh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: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To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measure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the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weight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es-ES"/>
        </w:rPr>
        <w:t>grams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pounds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or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something</w:t>
      </w:r>
      <w:proofErr w:type="spellEnd"/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</w:p>
    <w:p w:rsidR="00BD6AA4" w:rsidRPr="00242EE7" w:rsidRDefault="00242EE7" w:rsidP="00BD6AA4">
      <w:pPr>
        <w:rPr>
          <w:rFonts w:ascii="Arial" w:hAnsi="Arial" w:cs="Arial"/>
          <w:sz w:val="32"/>
          <w:szCs w:val="32"/>
          <w:u w:val="single"/>
          <w:lang w:val="es-ES"/>
        </w:rPr>
      </w:pPr>
      <w:proofErr w:type="spellStart"/>
      <w:r w:rsidRPr="00242EE7">
        <w:rPr>
          <w:rFonts w:ascii="Arial" w:hAnsi="Arial" w:cs="Arial"/>
          <w:sz w:val="32"/>
          <w:szCs w:val="32"/>
          <w:u w:val="single"/>
          <w:lang w:val="es-ES"/>
        </w:rPr>
        <w:t>Cooking</w:t>
      </w:r>
      <w:proofErr w:type="spellEnd"/>
      <w:r w:rsidRPr="00242EE7">
        <w:rPr>
          <w:rFonts w:ascii="Arial" w:hAnsi="Arial" w:cs="Arial"/>
          <w:sz w:val="32"/>
          <w:szCs w:val="32"/>
          <w:u w:val="single"/>
          <w:lang w:val="es-ES"/>
        </w:rPr>
        <w:t xml:space="preserve"> </w:t>
      </w:r>
      <w:proofErr w:type="spellStart"/>
      <w:r w:rsidRPr="00242EE7">
        <w:rPr>
          <w:rFonts w:ascii="Arial" w:hAnsi="Arial" w:cs="Arial"/>
          <w:sz w:val="32"/>
          <w:szCs w:val="32"/>
          <w:u w:val="single"/>
          <w:lang w:val="es-ES"/>
        </w:rPr>
        <w:t>u</w:t>
      </w:r>
      <w:r w:rsidR="00BD6AA4" w:rsidRPr="00242EE7">
        <w:rPr>
          <w:rFonts w:ascii="Arial" w:hAnsi="Arial" w:cs="Arial"/>
          <w:sz w:val="32"/>
          <w:szCs w:val="32"/>
          <w:u w:val="single"/>
          <w:lang w:val="es-ES"/>
        </w:rPr>
        <w:t>tensiles</w:t>
      </w:r>
      <w:proofErr w:type="spellEnd"/>
      <w:r w:rsidR="00BD6AA4" w:rsidRPr="00242EE7">
        <w:rPr>
          <w:rFonts w:ascii="Arial" w:hAnsi="Arial" w:cs="Arial"/>
          <w:sz w:val="32"/>
          <w:szCs w:val="32"/>
          <w:u w:val="single"/>
          <w:lang w:val="es-ES"/>
        </w:rPr>
        <w:t>:</w:t>
      </w:r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  <w:hyperlink r:id="rId5" w:history="1">
        <w:r w:rsidRPr="000B2306">
          <w:rPr>
            <w:rStyle w:val="Hipervnculo"/>
            <w:rFonts w:ascii="Arial" w:hAnsi="Arial" w:cs="Arial"/>
            <w:sz w:val="28"/>
            <w:szCs w:val="28"/>
            <w:lang w:val="es-ES"/>
          </w:rPr>
          <w:t>http://kidspicturedictionary.com/</w:t>
        </w:r>
        <w:r w:rsidRPr="000B2306">
          <w:rPr>
            <w:rStyle w:val="Hipervnculo"/>
            <w:rFonts w:ascii="Arial" w:hAnsi="Arial" w:cs="Arial"/>
            <w:sz w:val="28"/>
            <w:szCs w:val="28"/>
            <w:lang w:val="es-ES"/>
          </w:rPr>
          <w:t>e</w:t>
        </w:r>
        <w:r w:rsidRPr="000B2306">
          <w:rPr>
            <w:rStyle w:val="Hipervnculo"/>
            <w:rFonts w:ascii="Arial" w:hAnsi="Arial" w:cs="Arial"/>
            <w:sz w:val="28"/>
            <w:szCs w:val="28"/>
            <w:lang w:val="es-ES"/>
          </w:rPr>
          <w:t>nglish-through-pictures/place-english-through-pictures/kitchen-area/</w:t>
        </w:r>
      </w:hyperlink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6121924" cy="49637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819" cy="496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</w:p>
    <w:p w:rsidR="00BD6AA4" w:rsidRDefault="00BD6AA4" w:rsidP="00BD6AA4">
      <w:pPr>
        <w:rPr>
          <w:rFonts w:ascii="Arial" w:hAnsi="Arial" w:cs="Arial"/>
          <w:sz w:val="28"/>
          <w:szCs w:val="28"/>
          <w:lang w:val="es-ES"/>
        </w:rPr>
      </w:pP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 ice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cream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scoop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2 can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opener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3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bottle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opener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4 (vegetable)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peeler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>5 (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egg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)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beater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6 lid/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cover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/top   7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pot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8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frying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pan/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skillet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9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double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boiler   10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wok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11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ladle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  12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strainer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13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spatula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14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steamer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15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knife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16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garlic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press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17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grater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18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casserole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  19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roasting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pan   20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roasting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rack</w:t>
      </w: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21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carving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knife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 22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saucepan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23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colander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24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kitchen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timer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25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rolling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pin   26 pie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plate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27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paring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knife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28 cookie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sheet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29 cookie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cutter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30 (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mixing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)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bowl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31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whisk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32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measuring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cup</w:t>
      </w:r>
    </w:p>
    <w:p w:rsidR="00BD6AA4" w:rsidRDefault="00BD6AA4" w:rsidP="00BD6AA4">
      <w:pPr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33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measuring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spoon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34 cake pan  35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wooden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spoon</w:t>
      </w:r>
      <w:proofErr w:type="spellEnd"/>
    </w:p>
    <w:p w:rsidR="00BD6AA4" w:rsidRDefault="00BD6AA4" w:rsidP="00BD6AA4">
      <w:pPr>
        <w:rPr>
          <w:rFonts w:ascii="Lora-Regular" w:hAnsi="Lora-Regular" w:cs="Lora-Regular"/>
          <w:sz w:val="36"/>
          <w:szCs w:val="36"/>
          <w:lang w:val="es-ES"/>
        </w:rPr>
      </w:pPr>
    </w:p>
    <w:p w:rsidR="00BD6AA4" w:rsidRDefault="00242EE7" w:rsidP="00BD6AA4">
      <w:pPr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4229100" cy="5577205"/>
            <wp:effectExtent l="0" t="0" r="12700" b="1079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57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AA4" w:rsidRDefault="00BD6AA4" w:rsidP="00BD6AA4">
      <w:pPr>
        <w:rPr>
          <w:rFonts w:ascii="Lora-Regular" w:hAnsi="Lora-Regular" w:cs="Lora-Regular"/>
          <w:sz w:val="36"/>
          <w:szCs w:val="36"/>
          <w:lang w:val="es-ES"/>
        </w:rPr>
      </w:pPr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dishwasher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 2.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dishwasher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detergent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 3.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dishwashing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liquid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4.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faucet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5. (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kitchen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)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sink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6. (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garbage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)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disposal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7.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sponge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8.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scouring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pad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9.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pot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scrubber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10.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rack   11.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paper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towel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holder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12.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towel</w:t>
      </w:r>
      <w:proofErr w:type="spellEnd"/>
    </w:p>
    <w:p w:rsidR="00BD6AA4" w:rsidRDefault="00BD6AA4" w:rsidP="00BD6AA4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13.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trash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compactor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14.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cabinet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15.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microwave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(oven)  16. (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kitchen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)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counter</w:t>
      </w:r>
      <w:proofErr w:type="spellEnd"/>
    </w:p>
    <w:p w:rsidR="00BD6AA4" w:rsidRDefault="00BD6AA4" w:rsidP="00BD6AA4">
      <w:pPr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17.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cutting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board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18.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canister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19.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stove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>/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range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20.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burner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21. </w:t>
      </w:r>
      <w:r w:rsidR="00242EE7">
        <w:rPr>
          <w:rFonts w:ascii="Lora-Regular" w:hAnsi="Lora-Regular" w:cs="Lora-Regular"/>
          <w:sz w:val="36"/>
          <w:szCs w:val="36"/>
          <w:lang w:val="es-ES"/>
        </w:rPr>
        <w:t>O</w:t>
      </w:r>
      <w:r>
        <w:rPr>
          <w:rFonts w:ascii="Lora-Regular" w:hAnsi="Lora-Regular" w:cs="Lora-Regular"/>
          <w:sz w:val="36"/>
          <w:szCs w:val="36"/>
          <w:lang w:val="es-ES"/>
        </w:rPr>
        <w:t>ven</w:t>
      </w:r>
    </w:p>
    <w:p w:rsidR="00242EE7" w:rsidRDefault="00242EE7" w:rsidP="00BD6AA4">
      <w:pPr>
        <w:rPr>
          <w:rFonts w:ascii="Lora-Regular" w:hAnsi="Lora-Regular" w:cs="Lora-Regular"/>
          <w:sz w:val="36"/>
          <w:szCs w:val="36"/>
          <w:lang w:val="es-ES"/>
        </w:rPr>
      </w:pPr>
    </w:p>
    <w:p w:rsidR="00242EE7" w:rsidRDefault="00242EE7" w:rsidP="00BD6AA4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4308419"/>
            <wp:effectExtent l="0" t="0" r="0" b="1016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30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BD6AA4"/>
    <w:p w:rsidR="00242EE7" w:rsidRDefault="00242EE7" w:rsidP="00BD6AA4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401890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18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BD6AA4"/>
    <w:p w:rsidR="00242EE7" w:rsidRDefault="00242EE7" w:rsidP="00BD6AA4"/>
    <w:p w:rsidR="00242EE7" w:rsidRDefault="00242EE7" w:rsidP="00BD6AA4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080000" cy="5118100"/>
            <wp:effectExtent l="0" t="0" r="0" b="1270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511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BD6AA4"/>
    <w:p w:rsidR="00242EE7" w:rsidRDefault="00242EE7" w:rsidP="00BD6AA4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2588668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58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BD6AA4"/>
    <w:p w:rsidR="00242EE7" w:rsidRDefault="00242EE7" w:rsidP="00BD6AA4"/>
    <w:p w:rsidR="00242EE7" w:rsidRDefault="00242EE7" w:rsidP="00BD6AA4"/>
    <w:p w:rsidR="00242EE7" w:rsidRDefault="00242EE7" w:rsidP="00BD6AA4"/>
    <w:p w:rsidR="00242EE7" w:rsidRDefault="00242EE7" w:rsidP="00BD6AA4"/>
    <w:p w:rsidR="00242EE7" w:rsidRDefault="00242EE7" w:rsidP="00BD6AA4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3991732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99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2257123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257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BD6AA4"/>
    <w:p w:rsidR="00242EE7" w:rsidRDefault="00242EE7" w:rsidP="00BD6AA4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3193339"/>
            <wp:effectExtent l="0" t="0" r="0" b="762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19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BD6AA4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3724457"/>
            <wp:effectExtent l="0" t="0" r="0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72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BD6AA4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5678386"/>
            <wp:effectExtent l="0" t="0" r="0" b="1143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567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BD6AA4"/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dishwasher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2.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drainer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 3.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steamer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4. can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opener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5.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frying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pan</w:t>
      </w:r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6.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bottle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opener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7.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colander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8.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saucepan</w:t>
      </w:r>
      <w:proofErr w:type="spellEnd"/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9. lid   10.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washing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liquid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11.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scouring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pad</w:t>
      </w:r>
      <w:proofErr w:type="spellEnd"/>
    </w:p>
    <w:p w:rsidR="00242EE7" w:rsidRDefault="00242EE7" w:rsidP="00242EE7">
      <w:pPr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12.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blender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13.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pot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14.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sasserole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 15.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canister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16.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toaster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17.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roasting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pan</w:t>
      </w:r>
    </w:p>
    <w:p w:rsidR="00242EE7" w:rsidRDefault="00242EE7" w:rsidP="00242EE7">
      <w:pPr>
        <w:rPr>
          <w:rFonts w:ascii="Lora-Regular" w:hAnsi="Lora-Regular" w:cs="Lora-Regular"/>
          <w:sz w:val="36"/>
          <w:szCs w:val="36"/>
          <w:lang w:val="es-ES"/>
        </w:rPr>
      </w:pPr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bookmarkStart w:id="0" w:name="_GoBack"/>
      <w:r>
        <w:rPr>
          <w:rFonts w:ascii="Helvetica" w:hAnsi="Helvetica" w:cs="Helvetica"/>
          <w:noProof/>
          <w:lang w:val="es-ES"/>
        </w:rPr>
        <w:drawing>
          <wp:inline distT="0" distB="0" distL="0" distR="0" wp14:anchorId="217F330A" wp14:editId="27D5C07B">
            <wp:extent cx="3772535" cy="3541395"/>
            <wp:effectExtent l="0" t="0" r="1206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2535" cy="354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Lora-Regular" w:hAnsi="Lora-Regular" w:cs="Lora-Regular"/>
          <w:sz w:val="36"/>
          <w:szCs w:val="36"/>
          <w:lang w:val="es-ES"/>
        </w:rPr>
        <w:t xml:space="preserve">18.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towel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19.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refrigerator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20.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freezer</w:t>
      </w:r>
      <w:proofErr w:type="spellEnd"/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21. ice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tray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22.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cabinet</w:t>
      </w:r>
      <w:proofErr w:type="spellEnd"/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23.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microwave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oven 24.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mixing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bowl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25.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rolling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pin</w:t>
      </w:r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26.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cutting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board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 27.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counter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28.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teakettle</w:t>
      </w:r>
      <w:proofErr w:type="spellEnd"/>
    </w:p>
    <w:p w:rsidR="00242EE7" w:rsidRDefault="00242EE7" w:rsidP="00242EE7">
      <w:pPr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29.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burner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30.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stove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31.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</w:t>
      </w:r>
      <w:r>
        <w:rPr>
          <w:rFonts w:ascii="Lora-Regular" w:hAnsi="Lora-Regular" w:cs="Lora-Regular"/>
          <w:sz w:val="36"/>
          <w:szCs w:val="36"/>
          <w:lang w:val="es-ES"/>
        </w:rPr>
        <w:t>offeemaker</w:t>
      </w:r>
      <w:proofErr w:type="spellEnd"/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Helvetica" w:hAnsi="Helvetica" w:cs="Helvetica"/>
          <w:noProof/>
          <w:lang w:val="es-ES"/>
        </w:rPr>
        <w:drawing>
          <wp:inline distT="0" distB="0" distL="0" distR="0" wp14:anchorId="72A5FA49" wp14:editId="647FBCE0">
            <wp:extent cx="5144135" cy="2093595"/>
            <wp:effectExtent l="0" t="0" r="1206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504" cy="209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ora-Regular" w:hAnsi="Lora-Regular" w:cs="Lora-Regular"/>
          <w:sz w:val="36"/>
          <w:szCs w:val="36"/>
          <w:lang w:val="es-ES"/>
        </w:rPr>
        <w:t xml:space="preserve">1.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wok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2.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pot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3.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saucepan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4. lid/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cover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/top  5.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frying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pan/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skillet</w:t>
      </w:r>
      <w:proofErr w:type="spellEnd"/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6.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roasting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pan  7.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roaster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8.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double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boiler  9.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pressure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cooker</w:t>
      </w:r>
      <w:proofErr w:type="spellEnd"/>
    </w:p>
    <w:p w:rsidR="00242EE7" w:rsidRDefault="00242EE7" w:rsidP="00242EE7">
      <w:pPr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10.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colander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 11.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casserole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(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dish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>)</w:t>
      </w:r>
    </w:p>
    <w:p w:rsidR="00242EE7" w:rsidRDefault="00242EE7" w:rsidP="00242EE7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3080251"/>
            <wp:effectExtent l="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08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EE7" w:rsidRDefault="00242EE7" w:rsidP="00242EE7"/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12. cake pan  13. pie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plate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14. cookie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sheet</w:t>
      </w:r>
      <w:proofErr w:type="spellEnd"/>
    </w:p>
    <w:p w:rsidR="00242EE7" w:rsidRDefault="00242EE7" w:rsidP="00242EE7">
      <w:pPr>
        <w:widowControl w:val="0"/>
        <w:autoSpaceDE w:val="0"/>
        <w:autoSpaceDN w:val="0"/>
        <w:adjustRightInd w:val="0"/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>15. (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mixing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)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bowl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 16.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rolling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pin  17.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measuring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cup</w:t>
      </w:r>
    </w:p>
    <w:p w:rsidR="00242EE7" w:rsidRDefault="00242EE7" w:rsidP="00242EE7">
      <w:pPr>
        <w:rPr>
          <w:rFonts w:ascii="Lora-Regular" w:hAnsi="Lora-Regular" w:cs="Lora-Regular"/>
          <w:sz w:val="36"/>
          <w:szCs w:val="36"/>
          <w:lang w:val="es-ES"/>
        </w:rPr>
      </w:pPr>
      <w:r>
        <w:rPr>
          <w:rFonts w:ascii="Lora-Regular" w:hAnsi="Lora-Regular" w:cs="Lora-Regular"/>
          <w:sz w:val="36"/>
          <w:szCs w:val="36"/>
          <w:lang w:val="es-ES"/>
        </w:rPr>
        <w:t xml:space="preserve">18.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measuring</w:t>
      </w:r>
      <w:proofErr w:type="spellEnd"/>
      <w:r>
        <w:rPr>
          <w:rFonts w:ascii="Lora-Regular" w:hAnsi="Lora-Regular" w:cs="Lora-Regular"/>
          <w:sz w:val="36"/>
          <w:szCs w:val="36"/>
          <w:lang w:val="es-ES"/>
        </w:rPr>
        <w:t xml:space="preserve"> </w:t>
      </w:r>
      <w:proofErr w:type="spellStart"/>
      <w:r>
        <w:rPr>
          <w:rFonts w:ascii="Lora-Regular" w:hAnsi="Lora-Regular" w:cs="Lora-Regular"/>
          <w:sz w:val="36"/>
          <w:szCs w:val="36"/>
          <w:lang w:val="es-ES"/>
        </w:rPr>
        <w:t>spoon</w:t>
      </w:r>
      <w:proofErr w:type="spellEnd"/>
    </w:p>
    <w:p w:rsidR="00242EE7" w:rsidRDefault="00242EE7" w:rsidP="00242EE7">
      <w:pPr>
        <w:rPr>
          <w:rFonts w:ascii="Lora-Regular" w:hAnsi="Lora-Regular" w:cs="Lora-Regular"/>
          <w:sz w:val="36"/>
          <w:szCs w:val="36"/>
          <w:lang w:val="es-ES"/>
        </w:rPr>
      </w:pPr>
    </w:p>
    <w:p w:rsidR="00242EE7" w:rsidRDefault="00242EE7" w:rsidP="00242EE7">
      <w:r>
        <w:rPr>
          <w:rFonts w:ascii="Helvetica" w:hAnsi="Helvetica" w:cs="Helvetica"/>
          <w:noProof/>
          <w:lang w:val="es-ES"/>
        </w:rPr>
        <w:drawing>
          <wp:inline distT="0" distB="0" distL="0" distR="0">
            <wp:extent cx="5396230" cy="4086981"/>
            <wp:effectExtent l="0" t="0" r="0" b="254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4086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EE7" w:rsidSect="00957D3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ora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A4"/>
    <w:rsid w:val="00242EE7"/>
    <w:rsid w:val="00957D34"/>
    <w:rsid w:val="00BD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FADF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6A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AA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AA4"/>
    <w:rPr>
      <w:rFonts w:ascii="Lucida Grande" w:hAnsi="Lucida Grande" w:cs="Lucida Grande"/>
      <w:sz w:val="18"/>
      <w:szCs w:val="18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242E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6AA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AA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AA4"/>
    <w:rPr>
      <w:rFonts w:ascii="Lucida Grande" w:hAnsi="Lucida Grande" w:cs="Lucida Grande"/>
      <w:sz w:val="18"/>
      <w:szCs w:val="18"/>
      <w:lang w:val="en-GB"/>
    </w:rPr>
  </w:style>
  <w:style w:type="character" w:styleId="Hipervnculovisitado">
    <w:name w:val="FollowedHyperlink"/>
    <w:basedOn w:val="Fuentedeprrafopredeter"/>
    <w:uiPriority w:val="99"/>
    <w:semiHidden/>
    <w:unhideWhenUsed/>
    <w:rsid w:val="00242E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image" Target="media/image15.jpeg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idspicturedictionary.com/english-through-pictures/place-english-through-pictures/kitchen-area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663</Words>
  <Characters>3647</Characters>
  <Application>Microsoft Macintosh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MATAMALA</dc:creator>
  <cp:keywords/>
  <dc:description/>
  <cp:lastModifiedBy>ROSER MATAMALA</cp:lastModifiedBy>
  <cp:revision>1</cp:revision>
  <dcterms:created xsi:type="dcterms:W3CDTF">2016-10-06T13:27:00Z</dcterms:created>
  <dcterms:modified xsi:type="dcterms:W3CDTF">2016-10-06T13:50:00Z</dcterms:modified>
</cp:coreProperties>
</file>